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B6" w:rsidRPr="0066554E" w:rsidRDefault="008921B6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92D9C" w:rsidRDefault="00992D9C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6554E" w:rsidRPr="0066554E" w:rsidRDefault="0066554E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833"/>
        <w:tblOverlap w:val="never"/>
        <w:tblW w:w="9639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611"/>
      </w:tblGrid>
      <w:tr w:rsidR="00992D9C" w:rsidRPr="0053130C" w:rsidTr="0066554E">
        <w:trPr>
          <w:tblCellSpacing w:w="20" w:type="dxa"/>
        </w:trPr>
        <w:tc>
          <w:tcPr>
            <w:tcW w:w="9559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5165B" w:rsidRPr="0085165B" w:rsidTr="00977E5F">
              <w:trPr>
                <w:trHeight w:val="462"/>
              </w:trPr>
              <w:tc>
                <w:tcPr>
                  <w:tcW w:w="1929" w:type="dxa"/>
                </w:tcPr>
                <w:p w:rsidR="00992D9C" w:rsidRPr="0066554E" w:rsidRDefault="00992D9C" w:rsidP="00977E5F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  <w:r w:rsidRPr="0066554E"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t>ПРОЕКТ</w:t>
                  </w:r>
                </w:p>
              </w:tc>
            </w:tr>
          </w:tbl>
          <w:p w:rsidR="00992D9C" w:rsidRPr="0085165B" w:rsidRDefault="00992D9C" w:rsidP="00977E5F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ab/>
            </w: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75509D9C" wp14:editId="30BB5306">
                  <wp:extent cx="570230" cy="721360"/>
                  <wp:effectExtent l="19050" t="0" r="127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ab/>
            </w:r>
          </w:p>
          <w:p w:rsidR="00992D9C" w:rsidRPr="0085165B" w:rsidRDefault="00992D9C" w:rsidP="00977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92D9C" w:rsidRPr="0085165B" w:rsidRDefault="00992D9C" w:rsidP="00977E5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aps/>
                <w:color w:val="000000" w:themeColor="text1"/>
                <w:sz w:val="27"/>
                <w:szCs w:val="27"/>
              </w:rPr>
            </w:pPr>
            <w:r w:rsidRPr="0085165B">
              <w:rPr>
                <w:rFonts w:ascii="Times New Roman" w:hAnsi="Times New Roman"/>
                <w:b/>
                <w:bCs/>
                <w:caps/>
                <w:color w:val="000000" w:themeColor="text1"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992D9C" w:rsidRPr="0053130C" w:rsidTr="0066554E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92D9C" w:rsidRPr="0053130C" w:rsidTr="0066554E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92D9C" w:rsidRPr="0053130C" w:rsidTr="0066554E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2D9C" w:rsidRPr="0053130C" w:rsidTr="0066554E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2D9C" w:rsidRPr="0053130C" w:rsidTr="0066554E">
        <w:trPr>
          <w:tblCellSpacing w:w="20" w:type="dxa"/>
        </w:trPr>
        <w:tc>
          <w:tcPr>
            <w:tcW w:w="811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от</w:t>
            </w:r>
          </w:p>
        </w:tc>
        <w:tc>
          <w:tcPr>
            <w:tcW w:w="2267" w:type="dxa"/>
            <w:vAlign w:val="center"/>
          </w:tcPr>
          <w:p w:rsidR="00992D9C" w:rsidRPr="0085165B" w:rsidRDefault="00BD7F6B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18.06.2025 г.</w:t>
            </w:r>
          </w:p>
        </w:tc>
        <w:tc>
          <w:tcPr>
            <w:tcW w:w="3077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97" w:type="dxa"/>
            <w:vAlign w:val="center"/>
          </w:tcPr>
          <w:p w:rsidR="00992D9C" w:rsidRPr="0085165B" w:rsidRDefault="00BD7F6B" w:rsidP="00BD7F6B">
            <w:pPr>
              <w:widowControl w:val="0"/>
              <w:autoSpaceDE w:val="0"/>
              <w:spacing w:after="0" w:line="240" w:lineRule="auto"/>
              <w:ind w:right="-81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551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92D9C" w:rsidRPr="0053130C" w:rsidTr="0066554E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6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хутор Бойкопонура</w:t>
            </w:r>
          </w:p>
        </w:tc>
      </w:tr>
    </w:tbl>
    <w:p w:rsidR="00D30F26" w:rsidRP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0F26">
        <w:rPr>
          <w:b/>
          <w:sz w:val="28"/>
          <w:szCs w:val="28"/>
        </w:rPr>
        <w:t xml:space="preserve">О признании утратившим силу </w:t>
      </w:r>
    </w:p>
    <w:p w:rsid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D30F26" w:rsidRPr="00D30F26" w:rsidRDefault="00D30F26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</w:t>
      </w:r>
    </w:p>
    <w:p w:rsidR="00D30F26" w:rsidRPr="008509DF" w:rsidRDefault="00D30F26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</w:t>
      </w:r>
      <w:r w:rsidRPr="008509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B10E0" w:rsidRPr="008509DF">
        <w:rPr>
          <w:rFonts w:ascii="Times New Roman" w:hAnsi="Times New Roman" w:cs="Times New Roman"/>
          <w:b/>
          <w:sz w:val="28"/>
          <w:szCs w:val="28"/>
        </w:rPr>
        <w:t>07</w:t>
      </w:r>
      <w:r w:rsidRPr="008509DF">
        <w:rPr>
          <w:rFonts w:ascii="Times New Roman" w:hAnsi="Times New Roman" w:cs="Times New Roman"/>
          <w:b/>
          <w:sz w:val="28"/>
          <w:szCs w:val="28"/>
        </w:rPr>
        <w:t>.0</w:t>
      </w:r>
      <w:r w:rsidR="004B10E0" w:rsidRPr="008509DF">
        <w:rPr>
          <w:rFonts w:ascii="Times New Roman" w:hAnsi="Times New Roman" w:cs="Times New Roman"/>
          <w:b/>
          <w:sz w:val="28"/>
          <w:szCs w:val="28"/>
        </w:rPr>
        <w:t>7</w:t>
      </w:r>
      <w:r w:rsidRPr="008509DF">
        <w:rPr>
          <w:rFonts w:ascii="Times New Roman" w:hAnsi="Times New Roman" w:cs="Times New Roman"/>
          <w:b/>
          <w:sz w:val="28"/>
          <w:szCs w:val="28"/>
        </w:rPr>
        <w:t>.202</w:t>
      </w:r>
      <w:r w:rsidR="00992D9C" w:rsidRPr="008509DF">
        <w:rPr>
          <w:rFonts w:ascii="Times New Roman" w:hAnsi="Times New Roman" w:cs="Times New Roman"/>
          <w:b/>
          <w:sz w:val="28"/>
          <w:szCs w:val="28"/>
        </w:rPr>
        <w:t>2</w:t>
      </w:r>
      <w:r w:rsidR="008509D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509D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B10E0" w:rsidRPr="008509DF">
        <w:rPr>
          <w:rFonts w:ascii="Times New Roman" w:hAnsi="Times New Roman" w:cs="Times New Roman"/>
          <w:b/>
          <w:sz w:val="28"/>
          <w:szCs w:val="28"/>
        </w:rPr>
        <w:t>82</w:t>
      </w:r>
      <w:r w:rsidRPr="00850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0E0" w:rsidRPr="008509DF" w:rsidRDefault="00992D9C" w:rsidP="004B1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09DF">
        <w:rPr>
          <w:rFonts w:ascii="Times New Roman" w:hAnsi="Times New Roman" w:cs="Times New Roman"/>
          <w:sz w:val="28"/>
          <w:szCs w:val="28"/>
        </w:rPr>
        <w:t>"</w:t>
      </w:r>
      <w:r w:rsidR="004B10E0" w:rsidRPr="008509DF">
        <w:rPr>
          <w:rFonts w:ascii="Times New Roman" w:hAnsi="Times New Roman" w:cs="Times New Roman"/>
          <w:sz w:val="28"/>
          <w:szCs w:val="28"/>
        </w:rPr>
        <w:t>Об установлении мест и (или) способов</w:t>
      </w:r>
    </w:p>
    <w:p w:rsidR="004B10E0" w:rsidRPr="008509DF" w:rsidRDefault="004B10E0" w:rsidP="004B1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09DF">
        <w:rPr>
          <w:rFonts w:ascii="Times New Roman" w:hAnsi="Times New Roman" w:cs="Times New Roman"/>
          <w:sz w:val="28"/>
          <w:szCs w:val="28"/>
        </w:rPr>
        <w:t xml:space="preserve"> разведения костров, использования открытого </w:t>
      </w:r>
    </w:p>
    <w:p w:rsidR="004B10E0" w:rsidRPr="008509DF" w:rsidRDefault="004B10E0" w:rsidP="004B1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09DF">
        <w:rPr>
          <w:rFonts w:ascii="Times New Roman" w:hAnsi="Times New Roman" w:cs="Times New Roman"/>
          <w:sz w:val="28"/>
          <w:szCs w:val="28"/>
        </w:rPr>
        <w:t xml:space="preserve">огня для приготовления пищи, </w:t>
      </w:r>
    </w:p>
    <w:p w:rsidR="004B10E0" w:rsidRPr="008509DF" w:rsidRDefault="004B10E0" w:rsidP="004B1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09DF">
        <w:rPr>
          <w:rFonts w:ascii="Times New Roman" w:hAnsi="Times New Roman" w:cs="Times New Roman"/>
          <w:sz w:val="28"/>
          <w:szCs w:val="28"/>
        </w:rPr>
        <w:t xml:space="preserve">а также сжигания мусора, травы, листвы </w:t>
      </w:r>
    </w:p>
    <w:p w:rsidR="004B10E0" w:rsidRPr="008509DF" w:rsidRDefault="004B10E0" w:rsidP="004B1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09DF">
        <w:rPr>
          <w:rFonts w:ascii="Times New Roman" w:hAnsi="Times New Roman" w:cs="Times New Roman"/>
          <w:sz w:val="28"/>
          <w:szCs w:val="28"/>
        </w:rPr>
        <w:t xml:space="preserve">и иных отходов, материалов и изделий на территории </w:t>
      </w:r>
    </w:p>
    <w:p w:rsidR="004B10E0" w:rsidRPr="008509DF" w:rsidRDefault="004B10E0" w:rsidP="004B1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09DF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</w:p>
    <w:p w:rsidR="00992D9C" w:rsidRPr="00BF788B" w:rsidRDefault="004B10E0" w:rsidP="004B10E0">
      <w:pPr>
        <w:spacing w:after="0" w:line="240" w:lineRule="auto"/>
        <w:ind w:right="-2"/>
        <w:jc w:val="center"/>
        <w:rPr>
          <w:sz w:val="28"/>
          <w:szCs w:val="28"/>
        </w:rPr>
      </w:pPr>
      <w:r w:rsidRPr="008509DF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  <w:r w:rsidR="00992D9C" w:rsidRPr="008509DF">
        <w:rPr>
          <w:rFonts w:ascii="Times New Roman" w:hAnsi="Times New Roman" w:cs="Times New Roman"/>
          <w:b/>
          <w:sz w:val="28"/>
          <w:szCs w:val="28"/>
        </w:rPr>
        <w:t>"</w:t>
      </w:r>
    </w:p>
    <w:p w:rsidR="008921B6" w:rsidRDefault="008921B6" w:rsidP="00F00B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6554E" w:rsidRPr="0066554E" w:rsidRDefault="0066554E" w:rsidP="00F00B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0F26" w:rsidRDefault="00D30F26" w:rsidP="00F00BE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10E0" w:rsidRDefault="00F854DD" w:rsidP="00F00BE9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>В соответствии с Федеральн</w:t>
      </w:r>
      <w:r w:rsidR="00992D9C">
        <w:rPr>
          <w:rFonts w:ascii="Times New Roman" w:hAnsi="Times New Roman"/>
          <w:sz w:val="28"/>
          <w:szCs w:val="28"/>
        </w:rPr>
        <w:t>ым з</w:t>
      </w:r>
      <w:r>
        <w:rPr>
          <w:rFonts w:ascii="Times New Roman" w:hAnsi="Times New Roman"/>
          <w:sz w:val="28"/>
          <w:szCs w:val="28"/>
        </w:rPr>
        <w:t>акон</w:t>
      </w:r>
      <w:r w:rsidR="00992D9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</w:t>
      </w:r>
      <w:r w:rsidR="00992D9C">
        <w:rPr>
          <w:rFonts w:ascii="Times New Roman" w:hAnsi="Times New Roman"/>
          <w:sz w:val="28"/>
          <w:szCs w:val="28"/>
        </w:rPr>
        <w:t>ода</w:t>
      </w:r>
      <w:r w:rsidRPr="00D01075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</w:t>
      </w:r>
      <w:r w:rsidR="004B10E0">
        <w:rPr>
          <w:rFonts w:ascii="Times New Roman" w:hAnsi="Times New Roman"/>
          <w:sz w:val="28"/>
          <w:szCs w:val="28"/>
        </w:rPr>
        <w:t xml:space="preserve">вления в Российской Федерации", Федеральным законом от 21.12.1994 г. № 69-ФЗ "О пожарной безопасности", </w:t>
      </w:r>
      <w:r w:rsidR="004B10E0" w:rsidRPr="004B10E0">
        <w:rPr>
          <w:rFonts w:ascii="Times New Roman" w:hAnsi="Times New Roman"/>
          <w:sz w:val="28"/>
          <w:szCs w:val="28"/>
        </w:rPr>
        <w:t>постановлением Правительства РФ от 16.09.2020</w:t>
      </w:r>
      <w:r w:rsidR="004B10E0">
        <w:rPr>
          <w:rFonts w:ascii="Times New Roman" w:hAnsi="Times New Roman"/>
          <w:sz w:val="28"/>
          <w:szCs w:val="28"/>
        </w:rPr>
        <w:t xml:space="preserve"> г. </w:t>
      </w:r>
      <w:r w:rsidR="004B10E0" w:rsidRPr="004B10E0">
        <w:rPr>
          <w:rFonts w:ascii="Times New Roman" w:hAnsi="Times New Roman"/>
          <w:sz w:val="28"/>
          <w:szCs w:val="28"/>
        </w:rPr>
        <w:t>№ 1479</w:t>
      </w:r>
      <w:r w:rsidR="004B10E0">
        <w:rPr>
          <w:rFonts w:ascii="Times New Roman" w:hAnsi="Times New Roman"/>
          <w:sz w:val="28"/>
          <w:szCs w:val="28"/>
        </w:rPr>
        <w:t xml:space="preserve">, </w:t>
      </w:r>
      <w:r w:rsidR="004B10E0" w:rsidRPr="004B10E0">
        <w:rPr>
          <w:rFonts w:ascii="Times New Roman" w:hAnsi="Times New Roman"/>
          <w:sz w:val="28"/>
          <w:szCs w:val="28"/>
        </w:rPr>
        <w:t>постановлением Правительства РФ от 24.10.2022</w:t>
      </w:r>
      <w:r w:rsidR="004B10E0">
        <w:rPr>
          <w:rFonts w:ascii="Times New Roman" w:hAnsi="Times New Roman"/>
          <w:sz w:val="28"/>
          <w:szCs w:val="28"/>
        </w:rPr>
        <w:t xml:space="preserve"> г.</w:t>
      </w:r>
      <w:r w:rsidR="004B10E0" w:rsidRPr="004B10E0">
        <w:rPr>
          <w:rFonts w:ascii="Times New Roman" w:hAnsi="Times New Roman"/>
          <w:sz w:val="28"/>
          <w:szCs w:val="28"/>
        </w:rPr>
        <w:t xml:space="preserve"> № 1885</w:t>
      </w:r>
      <w:r w:rsidR="004B10E0">
        <w:rPr>
          <w:rFonts w:ascii="Times New Roman" w:hAnsi="Times New Roman"/>
          <w:sz w:val="28"/>
          <w:szCs w:val="28"/>
        </w:rPr>
        <w:t xml:space="preserve">, </w:t>
      </w:r>
      <w:r w:rsidRPr="00D01075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D01075">
        <w:rPr>
          <w:rFonts w:ascii="Times New Roman" w:hAnsi="Times New Roman"/>
          <w:sz w:val="28"/>
          <w:szCs w:val="28"/>
        </w:rPr>
        <w:t xml:space="preserve"> сельского</w:t>
      </w:r>
      <w:r w:rsidR="00992D9C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4B10E0">
        <w:rPr>
          <w:rFonts w:ascii="Times New Roman" w:hAnsi="Times New Roman"/>
          <w:sz w:val="28"/>
          <w:szCs w:val="28"/>
        </w:rPr>
        <w:t xml:space="preserve">, </w:t>
      </w:r>
      <w:r w:rsidR="004B10E0" w:rsidRPr="004B10E0">
        <w:rPr>
          <w:rFonts w:ascii="Times New Roman" w:hAnsi="Times New Roman"/>
          <w:sz w:val="28"/>
          <w:szCs w:val="28"/>
        </w:rPr>
        <w:t xml:space="preserve">рассмотрев </w:t>
      </w:r>
      <w:r w:rsidR="004B10E0">
        <w:rPr>
          <w:rFonts w:ascii="Times New Roman" w:hAnsi="Times New Roman"/>
          <w:sz w:val="28"/>
          <w:szCs w:val="28"/>
        </w:rPr>
        <w:t>протест</w:t>
      </w:r>
      <w:r w:rsidR="004B10E0" w:rsidRPr="004B10E0">
        <w:rPr>
          <w:rFonts w:ascii="Times New Roman" w:hAnsi="Times New Roman"/>
          <w:sz w:val="28"/>
          <w:szCs w:val="28"/>
        </w:rPr>
        <w:t xml:space="preserve"> прокуратуры</w:t>
      </w:r>
      <w:r w:rsidR="004B10E0">
        <w:rPr>
          <w:rFonts w:ascii="Times New Roman" w:hAnsi="Times New Roman"/>
          <w:sz w:val="28"/>
          <w:szCs w:val="28"/>
        </w:rPr>
        <w:t xml:space="preserve"> от 08.02.2024 г. № 7-02-2024/</w:t>
      </w:r>
      <w:proofErr w:type="spellStart"/>
      <w:r w:rsidR="004B10E0">
        <w:rPr>
          <w:rFonts w:ascii="Times New Roman" w:hAnsi="Times New Roman"/>
          <w:sz w:val="28"/>
          <w:szCs w:val="28"/>
        </w:rPr>
        <w:t>Прдп</w:t>
      </w:r>
      <w:proofErr w:type="spellEnd"/>
      <w:r w:rsidR="004B10E0">
        <w:rPr>
          <w:rFonts w:ascii="Times New Roman" w:hAnsi="Times New Roman"/>
          <w:sz w:val="28"/>
          <w:szCs w:val="28"/>
        </w:rPr>
        <w:t xml:space="preserve"> 153-24-20030028</w:t>
      </w:r>
    </w:p>
    <w:p w:rsidR="00F854DD" w:rsidRDefault="00F854DD" w:rsidP="004B10E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D01075">
        <w:rPr>
          <w:rFonts w:ascii="Times New Roman" w:hAnsi="Times New Roman"/>
          <w:sz w:val="28"/>
          <w:szCs w:val="28"/>
        </w:rPr>
        <w:t>т</w:t>
      </w:r>
      <w:proofErr w:type="gramEnd"/>
      <w:r w:rsidRPr="00D01075">
        <w:rPr>
          <w:rFonts w:ascii="Times New Roman" w:hAnsi="Times New Roman"/>
          <w:sz w:val="28"/>
          <w:szCs w:val="28"/>
        </w:rPr>
        <w:t xml:space="preserve"> а н о в л я ю</w:t>
      </w:r>
      <w:r w:rsidR="00992D9C">
        <w:rPr>
          <w:rFonts w:ascii="Times New Roman" w:hAnsi="Times New Roman"/>
          <w:sz w:val="28"/>
          <w:szCs w:val="28"/>
        </w:rPr>
        <w:t>:</w:t>
      </w:r>
    </w:p>
    <w:p w:rsidR="00CF307B" w:rsidRPr="00397058" w:rsidRDefault="00CF307B" w:rsidP="008509DF">
      <w:pPr>
        <w:pStyle w:val="a8"/>
        <w:spacing w:line="240" w:lineRule="auto"/>
        <w:ind w:right="-1"/>
      </w:pPr>
      <w:r>
        <w:t xml:space="preserve">1. </w:t>
      </w:r>
      <w:r w:rsidRPr="00B129C1">
        <w:t xml:space="preserve">Признать утратившим силу постановление администрации </w:t>
      </w:r>
      <w:r w:rsidRPr="00120471">
        <w:rPr>
          <w:shd w:val="clear" w:color="auto" w:fill="FFFFFF"/>
        </w:rPr>
        <w:t>Бойкопонурского сельского поселения Калининского района</w:t>
      </w:r>
      <w:r w:rsidRPr="00B129C1">
        <w:t xml:space="preserve"> </w:t>
      </w:r>
      <w:r w:rsidR="008509DF">
        <w:t>от 07.07.2022 г. № 82 "Об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Бойкопонурского сельского поселения Калининского района"</w:t>
      </w:r>
      <w:r w:rsidRPr="00397058">
        <w:t>.</w:t>
      </w:r>
    </w:p>
    <w:p w:rsidR="0066554E" w:rsidRDefault="00130FCA" w:rsidP="006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6554E"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</w:t>
      </w:r>
      <w:r w:rsidR="0066554E" w:rsidRPr="00EB2E9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опубликование настоящего </w:t>
      </w:r>
      <w:r w:rsidR="0066554E">
        <w:rPr>
          <w:rFonts w:ascii="Times New Roman" w:hAnsi="Times New Roman" w:cs="Times New Roman"/>
          <w:sz w:val="28"/>
          <w:szCs w:val="28"/>
        </w:rPr>
        <w:t>постановления</w:t>
      </w:r>
      <w:r w:rsidR="0066554E" w:rsidRPr="00EB2E99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="0066554E" w:rsidRPr="00EB2E99">
        <w:t xml:space="preserve"> </w:t>
      </w:r>
      <w:r w:rsidR="0066554E" w:rsidRPr="00EB2E9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6554E" w:rsidRPr="00EB2E99" w:rsidRDefault="0066554E" w:rsidP="006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364A41"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66554E" w:rsidRPr="00EB2E99" w:rsidRDefault="0066554E" w:rsidP="00665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EB2E9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6554E" w:rsidRDefault="0066554E" w:rsidP="0066554E">
      <w:pPr>
        <w:pStyle w:val="a4"/>
        <w:ind w:right="-1"/>
        <w:jc w:val="both"/>
        <w:rPr>
          <w:rFonts w:ascii="Times New Roman" w:hAnsi="Times New Roman"/>
          <w:sz w:val="27"/>
          <w:szCs w:val="27"/>
        </w:rPr>
      </w:pPr>
    </w:p>
    <w:p w:rsidR="00264CC6" w:rsidRDefault="00264CC6" w:rsidP="0026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C6" w:rsidRDefault="00264CC6" w:rsidP="0026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C6" w:rsidRPr="008921B6" w:rsidRDefault="00264CC6" w:rsidP="0026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сельского поселения </w:t>
      </w:r>
    </w:p>
    <w:p w:rsidR="002B09D1" w:rsidRDefault="00264CC6" w:rsidP="00961A31">
      <w:pPr>
        <w:pStyle w:val="a4"/>
        <w:ind w:right="-1"/>
        <w:jc w:val="both"/>
      </w:pPr>
      <w:r w:rsidRPr="008921B6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921B6">
        <w:rPr>
          <w:rFonts w:ascii="Times New Roman" w:hAnsi="Times New Roman"/>
          <w:sz w:val="28"/>
          <w:szCs w:val="28"/>
        </w:rPr>
        <w:t>Ю.Я. Чернявский</w:t>
      </w:r>
    </w:p>
    <w:sectPr w:rsidR="002B09D1" w:rsidSect="0066554E">
      <w:headerReference w:type="default" r:id="rId7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91" w:rsidRDefault="00BA2591" w:rsidP="00CF307B">
      <w:pPr>
        <w:spacing w:after="0" w:line="240" w:lineRule="auto"/>
      </w:pPr>
      <w:r>
        <w:separator/>
      </w:r>
    </w:p>
  </w:endnote>
  <w:endnote w:type="continuationSeparator" w:id="0">
    <w:p w:rsidR="00BA2591" w:rsidRDefault="00BA2591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91" w:rsidRDefault="00BA2591" w:rsidP="00CF307B">
      <w:pPr>
        <w:spacing w:after="0" w:line="240" w:lineRule="auto"/>
      </w:pPr>
      <w:r>
        <w:separator/>
      </w:r>
    </w:p>
  </w:footnote>
  <w:footnote w:type="continuationSeparator" w:id="0">
    <w:p w:rsidR="00BA2591" w:rsidRDefault="00BA2591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07B" w:rsidRPr="00EF1960" w:rsidRDefault="008802A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19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19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19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F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19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A"/>
    <w:rsid w:val="000021C6"/>
    <w:rsid w:val="00041999"/>
    <w:rsid w:val="0004209F"/>
    <w:rsid w:val="00061953"/>
    <w:rsid w:val="00066E1A"/>
    <w:rsid w:val="000855DC"/>
    <w:rsid w:val="001024D1"/>
    <w:rsid w:val="00117DB2"/>
    <w:rsid w:val="00120471"/>
    <w:rsid w:val="00130FCA"/>
    <w:rsid w:val="00154232"/>
    <w:rsid w:val="00171571"/>
    <w:rsid w:val="001A3FC7"/>
    <w:rsid w:val="001A7DA1"/>
    <w:rsid w:val="001B293F"/>
    <w:rsid w:val="001F7DD3"/>
    <w:rsid w:val="002115C6"/>
    <w:rsid w:val="00215DAA"/>
    <w:rsid w:val="00221E4D"/>
    <w:rsid w:val="00264CC6"/>
    <w:rsid w:val="002B09D1"/>
    <w:rsid w:val="0035125C"/>
    <w:rsid w:val="003574BA"/>
    <w:rsid w:val="00363676"/>
    <w:rsid w:val="003C6138"/>
    <w:rsid w:val="004B10E0"/>
    <w:rsid w:val="00511EE6"/>
    <w:rsid w:val="00513858"/>
    <w:rsid w:val="005633FC"/>
    <w:rsid w:val="005D3F89"/>
    <w:rsid w:val="0066554E"/>
    <w:rsid w:val="006A2FD6"/>
    <w:rsid w:val="006B2FD7"/>
    <w:rsid w:val="006F765F"/>
    <w:rsid w:val="00740232"/>
    <w:rsid w:val="00743BD7"/>
    <w:rsid w:val="00774BDD"/>
    <w:rsid w:val="007916EC"/>
    <w:rsid w:val="00825C1B"/>
    <w:rsid w:val="008509DF"/>
    <w:rsid w:val="0085165B"/>
    <w:rsid w:val="00852061"/>
    <w:rsid w:val="0086706A"/>
    <w:rsid w:val="008802A3"/>
    <w:rsid w:val="008815A3"/>
    <w:rsid w:val="008921B6"/>
    <w:rsid w:val="008C254D"/>
    <w:rsid w:val="008F6861"/>
    <w:rsid w:val="00961A31"/>
    <w:rsid w:val="00992D9C"/>
    <w:rsid w:val="00B00A4C"/>
    <w:rsid w:val="00B01CEA"/>
    <w:rsid w:val="00B10959"/>
    <w:rsid w:val="00B30AC9"/>
    <w:rsid w:val="00BA2591"/>
    <w:rsid w:val="00BC0A78"/>
    <w:rsid w:val="00BD2301"/>
    <w:rsid w:val="00BD7F6B"/>
    <w:rsid w:val="00C230D4"/>
    <w:rsid w:val="00C659AB"/>
    <w:rsid w:val="00C92FD5"/>
    <w:rsid w:val="00CD58E2"/>
    <w:rsid w:val="00CF307B"/>
    <w:rsid w:val="00D30F26"/>
    <w:rsid w:val="00DA0CFF"/>
    <w:rsid w:val="00DA2B7B"/>
    <w:rsid w:val="00DC0218"/>
    <w:rsid w:val="00E0024E"/>
    <w:rsid w:val="00EA1B00"/>
    <w:rsid w:val="00EB1B0A"/>
    <w:rsid w:val="00EF025C"/>
    <w:rsid w:val="00EF1960"/>
    <w:rsid w:val="00F00BE9"/>
    <w:rsid w:val="00F854DD"/>
    <w:rsid w:val="00F9307B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F65D"/>
  <w15:docId w15:val="{21597206-2157-4ECE-AA50-6130E28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2023-03-23T07:39:00Z</cp:lastPrinted>
  <dcterms:created xsi:type="dcterms:W3CDTF">2025-06-19T12:58:00Z</dcterms:created>
  <dcterms:modified xsi:type="dcterms:W3CDTF">2025-06-19T12:58:00Z</dcterms:modified>
</cp:coreProperties>
</file>